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812"/>
      </w:tblGrid>
      <w:tr w:rsidR="006E3D2D" w:rsidRPr="006E3D2D" w:rsidTr="004A4562">
        <w:tc>
          <w:tcPr>
            <w:tcW w:w="4928" w:type="dxa"/>
            <w:shd w:val="clear" w:color="auto" w:fill="auto"/>
          </w:tcPr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i/>
                <w:lang w:eastAsia="ru-RU"/>
              </w:rPr>
              <w:t>(Бланк «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Заявление общего образца</w:t>
            </w:r>
            <w:r w:rsidRPr="006E3D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») </w:t>
            </w: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BA" w:rsidRDefault="007372BA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BA" w:rsidRDefault="007372BA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BA" w:rsidRPr="006E3D2D" w:rsidRDefault="007372BA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№_____________ от ____</w:t>
            </w:r>
            <w:proofErr w:type="gramStart"/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_._</w:t>
            </w:r>
            <w:proofErr w:type="gramEnd"/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_____20____г.</w:t>
            </w:r>
          </w:p>
        </w:tc>
        <w:tc>
          <w:tcPr>
            <w:tcW w:w="5812" w:type="dxa"/>
            <w:shd w:val="clear" w:color="auto" w:fill="auto"/>
          </w:tcPr>
          <w:p w:rsidR="006E3D2D" w:rsidRPr="006E3D2D" w:rsidRDefault="006E3D2D" w:rsidP="006E3D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0CC9" w:rsidRDefault="00FF0CC9" w:rsidP="00FF0CC9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Исполнительному директору</w:t>
            </w:r>
          </w:p>
          <w:p w:rsidR="00FF0CC9" w:rsidRDefault="00FF0CC9" w:rsidP="00FF0CC9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«Межрегиональный расчетный центр»</w:t>
            </w:r>
          </w:p>
          <w:p w:rsidR="00FF0CC9" w:rsidRDefault="00FF0CC9" w:rsidP="00FF0CC9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 Валиевой</w:t>
            </w:r>
          </w:p>
          <w:p w:rsidR="005533DA" w:rsidRDefault="006E3D2D" w:rsidP="006E3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</w:t>
            </w:r>
          </w:p>
          <w:p w:rsidR="006E3D2D" w:rsidRPr="006E3D2D" w:rsidRDefault="005533DA" w:rsidP="006E3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</w:t>
            </w:r>
            <w:r w:rsidR="006E3D2D"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6E3D2D" w:rsidRPr="006E3D2D" w:rsidRDefault="006E3D2D" w:rsidP="006E3D2D">
            <w:pPr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                                                  (ФИО)                                                                                   </w:t>
            </w: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D1B6B" w:rsidRDefault="000D1B6B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</w:t>
            </w:r>
          </w:p>
          <w:p w:rsidR="000D1B6B" w:rsidRDefault="005533DA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1B6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0D1B6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0D1B6B" w:rsidRDefault="000D1B6B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Тел.: ___________________________________</w:t>
            </w:r>
            <w:r w:rsidR="005533D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6E3D2D" w:rsidRDefault="006E3D2D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лицевой счёт №</w:t>
            </w:r>
            <w:r w:rsidR="005533D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</w:t>
            </w:r>
            <w:r w:rsidR="005533D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5533DA" w:rsidRPr="006E3D2D" w:rsidRDefault="005533DA" w:rsidP="006E3D2D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533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</w:t>
            </w:r>
          </w:p>
          <w:p w:rsidR="006E3D2D" w:rsidRPr="006E3D2D" w:rsidRDefault="006E3D2D" w:rsidP="006E3D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D2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</w:tr>
    </w:tbl>
    <w:p w:rsidR="002B463A" w:rsidRDefault="002B463A" w:rsidP="000D1B6B">
      <w:pPr>
        <w:spacing w:line="360" w:lineRule="auto"/>
      </w:pP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</w:t>
      </w:r>
      <w:r w:rsidR="000D1B6B">
        <w:t>________________</w:t>
      </w:r>
      <w:r>
        <w:t>_____</w:t>
      </w: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</w:t>
      </w:r>
      <w:r w:rsidR="000D1B6B">
        <w:t>________________</w:t>
      </w:r>
      <w:r>
        <w:t>____</w:t>
      </w: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</w:t>
      </w:r>
      <w:r w:rsidR="000D1B6B">
        <w:t>________________</w:t>
      </w:r>
      <w:r>
        <w:t>_____________</w:t>
      </w: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</w:t>
      </w:r>
      <w:r w:rsidR="000D1B6B">
        <w:t>________________</w:t>
      </w:r>
      <w:r>
        <w:t>__________</w:t>
      </w:r>
    </w:p>
    <w:p w:rsidR="002B463A" w:rsidRDefault="002B463A" w:rsidP="002B46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B6B" w:rsidRDefault="000D1B6B" w:rsidP="005533D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t xml:space="preserve"> *     </w:t>
      </w:r>
      <w:r w:rsidRPr="000D1B6B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платежный документ направлять на электронный адрес</w:t>
      </w:r>
      <w:r w:rsidR="005533DA">
        <w:rPr>
          <w:rFonts w:ascii="Times New Roman" w:hAnsi="Times New Roman" w:cs="Times New Roman"/>
        </w:rPr>
        <w:t xml:space="preserve">     </w:t>
      </w:r>
      <w:r w:rsidR="005533DA">
        <w:rPr>
          <w:rFonts w:ascii="Times New Roman" w:hAnsi="Times New Roman" w:cs="Times New Roman"/>
        </w:rPr>
        <w:sym w:font="Symbol" w:char="F098"/>
      </w:r>
    </w:p>
    <w:p w:rsidR="00D34987" w:rsidRPr="00D34987" w:rsidRDefault="00D34987" w:rsidP="00D34987">
      <w:pPr>
        <w:ind w:left="360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4987">
        <w:rPr>
          <w:rFonts w:ascii="Times New Roman" w:hAnsi="Times New Roman" w:cs="Times New Roman"/>
          <w:b/>
          <w:sz w:val="22"/>
          <w:szCs w:val="22"/>
        </w:rPr>
        <w:t>Не требуется письменный ответ/направить ответ на эл. почту/требуется письменный ответ.</w:t>
      </w:r>
    </w:p>
    <w:p w:rsidR="00D34987" w:rsidRPr="00D34987" w:rsidRDefault="00D34987" w:rsidP="00D34987">
      <w:pPr>
        <w:ind w:left="360" w:hanging="360"/>
        <w:contextualSpacing/>
        <w:jc w:val="both"/>
        <w:rPr>
          <w:rFonts w:ascii="Times New Roman" w:hAnsi="Times New Roman" w:cs="Times New Roman"/>
          <w:kern w:val="2"/>
        </w:rPr>
      </w:pPr>
      <w:r w:rsidRPr="00D3498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(нужное подчеркнуть)         </w:t>
      </w:r>
    </w:p>
    <w:p w:rsidR="002B463A" w:rsidRPr="002B463A" w:rsidRDefault="002B463A" w:rsidP="002B463A">
      <w:pPr>
        <w:spacing w:line="360" w:lineRule="auto"/>
        <w:jc w:val="both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В соответствии с требованиями Федерального закона №152-ФЗ от 27.07.2006г. «О персональных данный» я даю согласие на обработку моих персональных данных в объемах, необходимых для рассмотрения и разрешения настоящего заявления.</w:t>
      </w:r>
    </w:p>
    <w:p w:rsidR="002B463A" w:rsidRPr="002B463A" w:rsidRDefault="002B463A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B463A">
        <w:rPr>
          <w:rFonts w:ascii="Times New Roman" w:hAnsi="Times New Roman" w:cs="Times New Roman"/>
        </w:rPr>
        <w:t>«___</w:t>
      </w:r>
      <w:proofErr w:type="gramStart"/>
      <w:r w:rsidRPr="002B463A">
        <w:rPr>
          <w:rFonts w:ascii="Times New Roman" w:hAnsi="Times New Roman" w:cs="Times New Roman"/>
        </w:rPr>
        <w:t>_»_</w:t>
      </w:r>
      <w:proofErr w:type="gramEnd"/>
      <w:r w:rsidRPr="002B463A">
        <w:rPr>
          <w:rFonts w:ascii="Times New Roman" w:hAnsi="Times New Roman" w:cs="Times New Roman"/>
        </w:rPr>
        <w:t>_______________202</w:t>
      </w:r>
      <w:r w:rsidR="00C07381">
        <w:rPr>
          <w:rFonts w:ascii="Times New Roman" w:hAnsi="Times New Roman" w:cs="Times New Roman"/>
        </w:rPr>
        <w:t xml:space="preserve">_ </w:t>
      </w:r>
      <w:r w:rsidRPr="002B463A">
        <w:rPr>
          <w:rFonts w:ascii="Times New Roman" w:hAnsi="Times New Roman" w:cs="Times New Roman"/>
        </w:rPr>
        <w:t>г.</w:t>
      </w: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___________________________</w:t>
      </w:r>
    </w:p>
    <w:p w:rsidR="002B463A" w:rsidRPr="007148EE" w:rsidRDefault="002B463A" w:rsidP="007148EE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2B463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(подпись)</w:t>
      </w:r>
    </w:p>
    <w:sectPr w:rsidR="002B463A" w:rsidRPr="007148EE" w:rsidSect="00D34987">
      <w:pgSz w:w="11900" w:h="16840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2076"/>
    <w:multiLevelType w:val="hybridMultilevel"/>
    <w:tmpl w:val="04B61442"/>
    <w:lvl w:ilvl="0" w:tplc="8C307C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B70A7"/>
    <w:multiLevelType w:val="hybridMultilevel"/>
    <w:tmpl w:val="508A28FE"/>
    <w:lvl w:ilvl="0" w:tplc="28D4CA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3A"/>
    <w:rsid w:val="000D1B6B"/>
    <w:rsid w:val="00106FF3"/>
    <w:rsid w:val="001E2068"/>
    <w:rsid w:val="002B463A"/>
    <w:rsid w:val="00441093"/>
    <w:rsid w:val="005533DA"/>
    <w:rsid w:val="006E3D2D"/>
    <w:rsid w:val="007148EE"/>
    <w:rsid w:val="007372BA"/>
    <w:rsid w:val="00B80050"/>
    <w:rsid w:val="00B90FE3"/>
    <w:rsid w:val="00C07381"/>
    <w:rsid w:val="00D34987"/>
    <w:rsid w:val="00D92617"/>
    <w:rsid w:val="00E7172D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9A54"/>
  <w14:defaultImageDpi w14:val="32767"/>
  <w15:chartTrackingRefBased/>
  <w15:docId w15:val="{2696ACAA-D2FA-134E-B431-24B38B7D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Верова</dc:creator>
  <cp:keywords/>
  <dc:description/>
  <cp:lastModifiedBy>Трофимова Екатерина Дмитриевна</cp:lastModifiedBy>
  <cp:revision>3</cp:revision>
  <dcterms:created xsi:type="dcterms:W3CDTF">2024-12-04T06:52:00Z</dcterms:created>
  <dcterms:modified xsi:type="dcterms:W3CDTF">2024-12-04T12:31:00Z</dcterms:modified>
</cp:coreProperties>
</file>